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6B7" w:rsidRPr="00A5372A" w:rsidRDefault="00A5372A" w:rsidP="00A5372A">
      <w:pPr>
        <w:jc w:val="right"/>
        <w:rPr>
          <w:rFonts w:ascii="Times New Roman" w:hAnsi="Times New Roman" w:cs="Times New Roman"/>
        </w:rPr>
      </w:pPr>
      <w:r w:rsidRPr="00A5372A">
        <w:rPr>
          <w:rFonts w:ascii="Times New Roman" w:hAnsi="Times New Roman" w:cs="Times New Roman"/>
        </w:rPr>
        <w:t>Директору ООО «ПриборАвтоматика»</w:t>
      </w:r>
    </w:p>
    <w:p w:rsidR="00A5372A" w:rsidRDefault="00A5372A" w:rsidP="00A5372A">
      <w:pPr>
        <w:jc w:val="right"/>
        <w:rPr>
          <w:rFonts w:ascii="Times New Roman" w:hAnsi="Times New Roman" w:cs="Times New Roman"/>
        </w:rPr>
      </w:pPr>
      <w:proofErr w:type="spellStart"/>
      <w:r w:rsidRPr="00A5372A">
        <w:rPr>
          <w:rFonts w:ascii="Times New Roman" w:hAnsi="Times New Roman" w:cs="Times New Roman"/>
        </w:rPr>
        <w:t>Кострову</w:t>
      </w:r>
      <w:proofErr w:type="spellEnd"/>
      <w:r w:rsidRPr="00A5372A">
        <w:rPr>
          <w:rFonts w:ascii="Times New Roman" w:hAnsi="Times New Roman" w:cs="Times New Roman"/>
        </w:rPr>
        <w:t xml:space="preserve"> А.А.</w:t>
      </w:r>
    </w:p>
    <w:p w:rsidR="00480286" w:rsidRPr="00A5372A" w:rsidRDefault="00480286" w:rsidP="00D965B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5372A" w:rsidRPr="00A5372A" w:rsidRDefault="00A5372A" w:rsidP="00A5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3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  <w:r w:rsidRPr="00A53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обезжиривании кислородных манометров</w:t>
      </w:r>
    </w:p>
    <w:p w:rsidR="00A5372A" w:rsidRPr="00A5372A" w:rsidRDefault="00A5372A" w:rsidP="00A5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372A" w:rsidRPr="00A5372A" w:rsidRDefault="00A5372A" w:rsidP="00A5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372A" w:rsidRPr="00A5372A" w:rsidRDefault="00A5372A" w:rsidP="00A537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72A">
        <w:t>Манометры кислородные в количестве ____</w:t>
      </w:r>
      <w:r w:rsidRPr="00A5372A">
        <w:t>___</w:t>
      </w:r>
      <w:r w:rsidRPr="00A5372A">
        <w:t> ш</w:t>
      </w:r>
      <w:r w:rsidRPr="00A5372A">
        <w:t>т., сдаваемые в поверку</w:t>
      </w:r>
      <w:r w:rsidRPr="00A5372A">
        <w:br/>
        <w:t>по акту № _____________ от __</w:t>
      </w:r>
      <w:proofErr w:type="gramStart"/>
      <w:r w:rsidRPr="00A5372A">
        <w:t>_._</w:t>
      </w:r>
      <w:proofErr w:type="gramEnd"/>
      <w:r w:rsidRPr="00A5372A">
        <w:t xml:space="preserve">______ </w:t>
      </w:r>
      <w:r w:rsidRPr="00A5372A">
        <w:t>обезжирены (спиртом), с масленой средой</w:t>
      </w:r>
      <w:r w:rsidRPr="00A5372A">
        <w:br/>
        <w:t>не соприкасались.</w:t>
      </w:r>
    </w:p>
    <w:p w:rsidR="00A5372A" w:rsidRPr="00A5372A" w:rsidRDefault="00A5372A" w:rsidP="00A53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72A" w:rsidRDefault="00A5372A" w:rsidP="00A5372A">
      <w:pPr>
        <w:jc w:val="center"/>
      </w:pPr>
    </w:p>
    <w:p w:rsidR="00A5372A" w:rsidRDefault="00A5372A" w:rsidP="00A5372A">
      <w:pPr>
        <w:jc w:val="right"/>
      </w:pPr>
      <w:r>
        <w:t>________________     ________________    __________</w:t>
      </w:r>
    </w:p>
    <w:p w:rsidR="00A5372A" w:rsidRDefault="00A5372A" w:rsidP="00A5372A">
      <w:pPr>
        <w:jc w:val="right"/>
      </w:pPr>
      <w:r>
        <w:t xml:space="preserve"> Должность                             Подпись                      Дата    </w:t>
      </w:r>
    </w:p>
    <w:p w:rsidR="00480286" w:rsidRDefault="00480286" w:rsidP="00A5372A">
      <w:pPr>
        <w:jc w:val="right"/>
      </w:pPr>
    </w:p>
    <w:sectPr w:rsidR="0048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BF"/>
    <w:rsid w:val="00480286"/>
    <w:rsid w:val="007016B7"/>
    <w:rsid w:val="00A5372A"/>
    <w:rsid w:val="00CC09BF"/>
    <w:rsid w:val="00D965B3"/>
    <w:rsid w:val="00F0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8DF40-580C-41F6-9AC9-9E13CF44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2026-03-11T08:58:00Z</dcterms:created>
  <dcterms:modified xsi:type="dcterms:W3CDTF">2026-03-11T09:08:00Z</dcterms:modified>
</cp:coreProperties>
</file>